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0" w:rsidRPr="0022320E" w:rsidRDefault="006E6250" w:rsidP="006E6250">
      <w:pPr>
        <w:ind w:left="5760" w:firstLine="720"/>
        <w:rPr>
          <w:rFonts w:ascii="Times New Roman" w:hAnsi="Times New Roman" w:cs="Times New Roman"/>
          <w:sz w:val="36"/>
        </w:rPr>
      </w:pPr>
      <w:r w:rsidRPr="00407E58">
        <w:rPr>
          <w:sz w:val="26"/>
          <w:szCs w:val="26"/>
        </w:rPr>
        <w:t xml:space="preserve">           </w:t>
      </w:r>
      <w:r w:rsidRPr="0022320E">
        <w:rPr>
          <w:rFonts w:ascii="Times New Roman" w:hAnsi="Times New Roman" w:cs="Times New Roman"/>
          <w:sz w:val="36"/>
        </w:rPr>
        <w:t>UNIT PLAN</w:t>
      </w:r>
    </w:p>
    <w:p w:rsidR="006E6250" w:rsidRPr="0022320E" w:rsidRDefault="006E6250" w:rsidP="006E6250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6E6250" w:rsidRPr="0022320E" w:rsidRDefault="006E6250" w:rsidP="006E62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ON THE RUN</w:t>
      </w:r>
    </w:p>
    <w:p w:rsidR="006E6250" w:rsidRDefault="006E6250" w:rsidP="006E6250"/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6E6250" w:rsidRPr="009516AF" w:rsidTr="00DC7E30">
        <w:trPr>
          <w:trHeight w:val="788"/>
        </w:trPr>
        <w:tc>
          <w:tcPr>
            <w:tcW w:w="675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6E6250" w:rsidRPr="009516AF" w:rsidRDefault="006E6250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6E6250" w:rsidRPr="00407E58" w:rsidTr="00DC7E30">
        <w:trPr>
          <w:trHeight w:val="753"/>
        </w:trPr>
        <w:tc>
          <w:tcPr>
            <w:tcW w:w="675" w:type="dxa"/>
          </w:tcPr>
          <w:p w:rsidR="006E6250" w:rsidRPr="00407E58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250" w:rsidRPr="00407E58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6E6250" w:rsidRPr="00407E58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250" w:rsidRPr="00407E58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250" w:rsidRPr="00407E58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E6250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6250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250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250" w:rsidRPr="00407E58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6E6250" w:rsidRPr="007B4AE0" w:rsidRDefault="006E6250" w:rsidP="006E625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students will learn about the value of trees to the environment.</w:t>
            </w:r>
          </w:p>
          <w:p w:rsidR="006E6250" w:rsidRPr="00407E58" w:rsidRDefault="006E6250" w:rsidP="00DC7E30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250" w:rsidRDefault="006E6250" w:rsidP="006E625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Shows the video of the story ‘Chicken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licken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’ on the OHP.</w:t>
            </w:r>
          </w:p>
          <w:p w:rsidR="006E6250" w:rsidRPr="00164C09" w:rsidRDefault="006E6250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E6250" w:rsidRPr="00083050" w:rsidRDefault="006E6250" w:rsidP="006E6250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Video of Chicken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Licken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10" w:type="dxa"/>
          </w:tcPr>
          <w:p w:rsidR="006E6250" w:rsidRPr="00083050" w:rsidRDefault="006E6250" w:rsidP="006E6250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learn will identify the main idea of the lesson and act out the story while the teacher reads it aloud</w:t>
            </w:r>
          </w:p>
        </w:tc>
        <w:tc>
          <w:tcPr>
            <w:tcW w:w="2805" w:type="dxa"/>
          </w:tcPr>
          <w:p w:rsidR="006E6250" w:rsidRPr="00083050" w:rsidRDefault="006E6250" w:rsidP="006E6250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Write the uses of trees  </w:t>
            </w:r>
          </w:p>
        </w:tc>
      </w:tr>
      <w:tr w:rsidR="006E6250" w:rsidRPr="00407E58" w:rsidTr="00DC7E30">
        <w:trPr>
          <w:trHeight w:val="976"/>
        </w:trPr>
        <w:tc>
          <w:tcPr>
            <w:tcW w:w="675" w:type="dxa"/>
          </w:tcPr>
          <w:p w:rsidR="006E6250" w:rsidRPr="00407E58" w:rsidRDefault="006E6250" w:rsidP="00DC7E30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6E6250" w:rsidRPr="00407E58" w:rsidRDefault="006E6250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6E6250" w:rsidRPr="00083050" w:rsidRDefault="006E6250" w:rsidP="006E625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They will learn that it is their personal responsibility to care for the trees.</w:t>
            </w:r>
          </w:p>
        </w:tc>
        <w:tc>
          <w:tcPr>
            <w:tcW w:w="3402" w:type="dxa"/>
          </w:tcPr>
          <w:p w:rsidR="006E6250" w:rsidRDefault="006E6250" w:rsidP="006E6250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 Tells the students to enact the story ‘On The Run’.</w:t>
            </w:r>
          </w:p>
          <w:p w:rsidR="006E6250" w:rsidRDefault="006E6250" w:rsidP="00DC7E30">
            <w:pPr>
              <w:rPr>
                <w:sz w:val="26"/>
                <w:szCs w:val="26"/>
              </w:rPr>
            </w:pPr>
          </w:p>
          <w:p w:rsidR="006E6250" w:rsidRPr="001E7D66" w:rsidRDefault="006E6250" w:rsidP="00DC7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E6250" w:rsidRDefault="006E6250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6E6250" w:rsidRDefault="006E6250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6E6250" w:rsidRDefault="006E6250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6E6250" w:rsidRPr="00F848B4" w:rsidRDefault="006E6250" w:rsidP="00DC7E30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6E6250" w:rsidRPr="00407E58" w:rsidRDefault="006E6250" w:rsidP="006E6250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 will recognise that we have a responsibility towards the environment.</w:t>
            </w:r>
          </w:p>
        </w:tc>
        <w:tc>
          <w:tcPr>
            <w:tcW w:w="2805" w:type="dxa"/>
          </w:tcPr>
          <w:p w:rsidR="006E6250" w:rsidRPr="00164C09" w:rsidRDefault="006E6250" w:rsidP="006E6250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Collect fallen flowers, leaves and make a greeting card, bookmark out of the collected things</w:t>
            </w:r>
          </w:p>
        </w:tc>
      </w:tr>
      <w:tr w:rsidR="006E6250" w:rsidRPr="00407E58" w:rsidTr="00DC7E30">
        <w:trPr>
          <w:trHeight w:val="976"/>
        </w:trPr>
        <w:tc>
          <w:tcPr>
            <w:tcW w:w="675" w:type="dxa"/>
          </w:tcPr>
          <w:p w:rsidR="006E6250" w:rsidRPr="00407E58" w:rsidRDefault="006E6250" w:rsidP="00DC7E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E6250" w:rsidRDefault="006E6250" w:rsidP="00DC7E30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6250" w:rsidRDefault="006E6250" w:rsidP="00DC7E30">
            <w:pPr>
              <w:pStyle w:val="ListParagraph"/>
              <w:ind w:left="318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E6250" w:rsidRPr="003D257E" w:rsidRDefault="006E6250" w:rsidP="006E6250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  <w:u w:val="single"/>
              </w:rPr>
            </w:pPr>
            <w:r w:rsidRPr="003D257E">
              <w:rPr>
                <w:sz w:val="26"/>
                <w:szCs w:val="26"/>
                <w:u w:val="single"/>
              </w:rPr>
              <w:t>FUN ACTIVITY</w:t>
            </w:r>
          </w:p>
          <w:p w:rsidR="006E6250" w:rsidRPr="003D257E" w:rsidRDefault="006E6250" w:rsidP="00DC7E30">
            <w:pPr>
              <w:pStyle w:val="ListParagraph"/>
              <w:ind w:left="317"/>
              <w:rPr>
                <w:sz w:val="26"/>
                <w:szCs w:val="26"/>
              </w:rPr>
            </w:pPr>
            <w:r w:rsidRPr="003D257E">
              <w:rPr>
                <w:sz w:val="26"/>
                <w:szCs w:val="26"/>
              </w:rPr>
              <w:t xml:space="preserve">Tr. Teaches the students to make a hare using paper plates </w:t>
            </w:r>
          </w:p>
        </w:tc>
        <w:tc>
          <w:tcPr>
            <w:tcW w:w="2693" w:type="dxa"/>
          </w:tcPr>
          <w:p w:rsidR="006E6250" w:rsidRDefault="006E6250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6E6250" w:rsidRDefault="006E6250" w:rsidP="00DC7E30">
            <w:pPr>
              <w:pStyle w:val="ListParagraph"/>
              <w:ind w:left="459"/>
              <w:rPr>
                <w:sz w:val="26"/>
                <w:szCs w:val="26"/>
              </w:rPr>
            </w:pPr>
          </w:p>
        </w:tc>
        <w:tc>
          <w:tcPr>
            <w:tcW w:w="2805" w:type="dxa"/>
          </w:tcPr>
          <w:p w:rsidR="006E6250" w:rsidRDefault="006E6250" w:rsidP="00DC7E30">
            <w:pPr>
              <w:pStyle w:val="ListParagraph"/>
              <w:ind w:left="335"/>
              <w:rPr>
                <w:sz w:val="26"/>
                <w:szCs w:val="26"/>
              </w:rPr>
            </w:pPr>
          </w:p>
        </w:tc>
      </w:tr>
    </w:tbl>
    <w:p w:rsidR="006E6250" w:rsidRDefault="006E6250" w:rsidP="006E6250">
      <w:pPr>
        <w:rPr>
          <w:sz w:val="26"/>
          <w:szCs w:val="26"/>
        </w:rPr>
      </w:pPr>
    </w:p>
    <w:p w:rsidR="006E6250" w:rsidRDefault="006E6250" w:rsidP="006E6250">
      <w:pPr>
        <w:rPr>
          <w:sz w:val="26"/>
          <w:szCs w:val="26"/>
        </w:rPr>
      </w:pPr>
    </w:p>
    <w:p w:rsidR="006E6250" w:rsidRDefault="006E6250" w:rsidP="006E6250">
      <w:pPr>
        <w:rPr>
          <w:sz w:val="26"/>
          <w:szCs w:val="26"/>
        </w:rPr>
      </w:pPr>
    </w:p>
    <w:p w:rsidR="00586D61" w:rsidRDefault="00586D61"/>
    <w:sectPr w:rsidR="00586D61" w:rsidSect="006E625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0014C"/>
    <w:multiLevelType w:val="hybridMultilevel"/>
    <w:tmpl w:val="A760B5F6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6E6250"/>
    <w:rsid w:val="00586D61"/>
    <w:rsid w:val="006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2013-05-11T01:54:00Z</dcterms:created>
  <dcterms:modified xsi:type="dcterms:W3CDTF">2013-05-11T01:54:00Z</dcterms:modified>
</cp:coreProperties>
</file>